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B7" w:rsidRDefault="00485DB7" w:rsidP="00485DB7">
      <w:pPr>
        <w:rPr>
          <w:b/>
        </w:rPr>
      </w:pPr>
      <w:r>
        <w:rPr>
          <w:b/>
        </w:rPr>
        <w:t>A Christmas Carol, by Charles Dickens</w:t>
      </w:r>
    </w:p>
    <w:p w:rsidR="00485DB7" w:rsidRDefault="00485DB7" w:rsidP="00485DB7">
      <w:pPr>
        <w:rPr>
          <w:u w:val="single"/>
        </w:rPr>
      </w:pPr>
      <w:r>
        <w:rPr>
          <w:u w:val="single"/>
        </w:rPr>
        <w:t xml:space="preserve">Stave </w:t>
      </w:r>
      <w:proofErr w:type="gramStart"/>
      <w:r>
        <w:rPr>
          <w:u w:val="single"/>
        </w:rPr>
        <w:t>I</w:t>
      </w:r>
      <w:proofErr w:type="gramEnd"/>
      <w:r>
        <w:rPr>
          <w:u w:val="single"/>
        </w:rPr>
        <w:t xml:space="preserve">: </w:t>
      </w:r>
      <w:r w:rsidRPr="00216D00">
        <w:rPr>
          <w:u w:val="single"/>
        </w:rPr>
        <w:t xml:space="preserve">The </w:t>
      </w:r>
      <w:r>
        <w:rPr>
          <w:u w:val="single"/>
        </w:rPr>
        <w:t>Arrival of Marley’s Ghost</w:t>
      </w:r>
    </w:p>
    <w:p w:rsidR="00485DB7" w:rsidRDefault="00485DB7" w:rsidP="00485DB7">
      <w:pPr>
        <w:spacing w:line="360" w:lineRule="auto"/>
        <w:jc w:val="both"/>
      </w:pPr>
    </w:p>
    <w:p w:rsidR="00485DB7" w:rsidRDefault="00485DB7" w:rsidP="00485DB7">
      <w:pPr>
        <w:spacing w:line="360" w:lineRule="auto"/>
        <w:jc w:val="both"/>
      </w:pPr>
      <w:r>
        <w:t xml:space="preserve">After several turns, he sat down again.  As he threw his head back in the chair, his glance happened to rest upon a bell, a disused </w:t>
      </w:r>
      <w:proofErr w:type="gramStart"/>
      <w:r>
        <w:t>bell, that</w:t>
      </w:r>
      <w:proofErr w:type="gramEnd"/>
      <w:r>
        <w:t xml:space="preserve"> hung in the room, and communicated for some purpose now forgotten with a chamber in the highest story of the building.  It was with great astonishment, and with a strange, inexplicable dread, that as he looked, he saw this bell begin to swing.  It swung so softly in the outset that it scarcely made a sound; but soon it rang out loudly, and so did every bell in the house.</w:t>
      </w:r>
    </w:p>
    <w:p w:rsidR="00485DB7" w:rsidRDefault="00485DB7" w:rsidP="00485DB7">
      <w:pPr>
        <w:spacing w:line="360" w:lineRule="auto"/>
        <w:jc w:val="both"/>
      </w:pPr>
    </w:p>
    <w:p w:rsidR="00485DB7" w:rsidRDefault="00485DB7" w:rsidP="00485DB7">
      <w:pPr>
        <w:spacing w:line="360" w:lineRule="auto"/>
        <w:jc w:val="both"/>
      </w:pPr>
      <w:r>
        <w:t>This might have lasted half a minute, or a minute, but it seemed an hour.  The bells ceased as they had begun, together.  They were succeeded by a clanking noise, deep down below; as if some person were dragging a heavy chain over the casks in the wine merchant's cellar.  Scrooge then remembered to have heard that ghosts in haunted houses were described as dragging chains.</w:t>
      </w:r>
    </w:p>
    <w:p w:rsidR="00485DB7" w:rsidRDefault="00485DB7" w:rsidP="00485DB7">
      <w:pPr>
        <w:spacing w:line="360" w:lineRule="auto"/>
        <w:jc w:val="both"/>
      </w:pPr>
    </w:p>
    <w:p w:rsidR="00485DB7" w:rsidRDefault="00485DB7" w:rsidP="00485DB7">
      <w:pPr>
        <w:spacing w:line="360" w:lineRule="auto"/>
        <w:jc w:val="both"/>
      </w:pPr>
      <w:r>
        <w:t>The cellar-door flew open with a booming sound, and then he heard the noise much louder, on the floors below; then coming up the stairs; then coming straight towards his door.</w:t>
      </w:r>
    </w:p>
    <w:p w:rsidR="00761983" w:rsidRDefault="00CE1F1B"/>
    <w:p w:rsidR="00CE2A78" w:rsidRDefault="00CE2A78"/>
    <w:p w:rsidR="00CE2A78" w:rsidRDefault="00CE2A78"/>
    <w:p w:rsidR="00CE2A78" w:rsidRDefault="00CE2A78"/>
    <w:p w:rsidR="00CE2A78" w:rsidRDefault="00CE2A78"/>
    <w:p w:rsidR="00CE2A78" w:rsidRDefault="00CE2A78"/>
    <w:p w:rsidR="00CE2A78" w:rsidRDefault="00CE2A78"/>
    <w:p w:rsidR="00CE2A78" w:rsidRDefault="00CE2A78"/>
    <w:p w:rsidR="00CE2A78" w:rsidRDefault="00CE2A78"/>
    <w:p w:rsidR="00CE2A78" w:rsidRDefault="00CE2A78"/>
    <w:p w:rsidR="00CE2A78" w:rsidRDefault="00CE2A78"/>
    <w:p w:rsidR="00CE2A78" w:rsidRDefault="00CE2A78"/>
    <w:p w:rsidR="00CE2A78" w:rsidRDefault="00CE2A78"/>
    <w:p w:rsidR="00CE2A78" w:rsidRDefault="00CE2A78"/>
    <w:p w:rsidR="00CE2A78" w:rsidRDefault="00CE2A78"/>
    <w:p w:rsidR="00CE2A78" w:rsidRDefault="00CE2A78"/>
    <w:p w:rsidR="00CE2A78" w:rsidRDefault="00CE2A78"/>
    <w:p w:rsidR="00CE2A78" w:rsidRDefault="00CE2A78"/>
    <w:p w:rsidR="00CE2A78" w:rsidRDefault="00CE2A78"/>
    <w:p w:rsidR="00CE2A78" w:rsidRDefault="00CE2A78"/>
    <w:p w:rsidR="00CE2A78" w:rsidRDefault="00CE2A78"/>
    <w:p w:rsidR="00CE2A78" w:rsidRDefault="00CE2A78">
      <w:pPr>
        <w:rPr>
          <w:u w:val="single"/>
        </w:rPr>
      </w:pPr>
      <w:r w:rsidRPr="00CE2A78">
        <w:rPr>
          <w:u w:val="single"/>
        </w:rPr>
        <w:lastRenderedPageBreak/>
        <w:t>Independent Comprehension</w:t>
      </w:r>
    </w:p>
    <w:p w:rsidR="00CE2A78" w:rsidRDefault="00CE2A78">
      <w:pPr>
        <w:rPr>
          <w:u w:val="single"/>
        </w:rPr>
      </w:pPr>
    </w:p>
    <w:p w:rsidR="00CE2A78" w:rsidRDefault="00CE2A78">
      <w:pPr>
        <w:rPr>
          <w:u w:val="single"/>
        </w:rPr>
      </w:pPr>
      <w:r>
        <w:rPr>
          <w:u w:val="single"/>
        </w:rPr>
        <w:t>A Christmas Carol – Charles Dickens</w:t>
      </w:r>
    </w:p>
    <w:p w:rsidR="00CE2A78" w:rsidRDefault="00CE2A78">
      <w:pPr>
        <w:rPr>
          <w:u w:val="single"/>
        </w:rPr>
      </w:pPr>
    </w:p>
    <w:p w:rsidR="00CE2A78" w:rsidRDefault="00CE2A78">
      <w:r>
        <w:t xml:space="preserve">He was not reading now, but walking up and down despairingly. Scrooge looked at the </w:t>
      </w:r>
    </w:p>
    <w:p w:rsidR="00CE2A78" w:rsidRDefault="00CE2A78"/>
    <w:p w:rsidR="00CE2A78" w:rsidRDefault="00CE2A78">
      <w:proofErr w:type="gramStart"/>
      <w:r>
        <w:t>ghost</w:t>
      </w:r>
      <w:proofErr w:type="gramEnd"/>
      <w:r>
        <w:t>, and, with a mournful shaking of his head, glanced anxiously towards the door.</w:t>
      </w:r>
    </w:p>
    <w:p w:rsidR="00CE2A78" w:rsidRDefault="00CE2A78"/>
    <w:p w:rsidR="00DF397D" w:rsidRDefault="00CE2A78">
      <w:r>
        <w:t xml:space="preserve">It </w:t>
      </w:r>
      <w:r w:rsidR="00DF397D">
        <w:t xml:space="preserve">creaked </w:t>
      </w:r>
      <w:r>
        <w:t xml:space="preserve">opened; and a little girl, much younger than the boy, came darting in, and, </w:t>
      </w:r>
    </w:p>
    <w:p w:rsidR="00DF397D" w:rsidRDefault="00DF397D"/>
    <w:p w:rsidR="00DF397D" w:rsidRDefault="00CE2A78">
      <w:proofErr w:type="gramStart"/>
      <w:r>
        <w:t>putting</w:t>
      </w:r>
      <w:proofErr w:type="gramEnd"/>
      <w:r>
        <w:t xml:space="preserve"> her arms about his neck, and often kissing him, addressed him as her ‘dear, dear </w:t>
      </w:r>
    </w:p>
    <w:p w:rsidR="00DF397D" w:rsidRDefault="00DF397D"/>
    <w:p w:rsidR="00DF397D" w:rsidRDefault="00CE2A78">
      <w:proofErr w:type="gramStart"/>
      <w:r>
        <w:t>brother</w:t>
      </w:r>
      <w:proofErr w:type="gramEnd"/>
      <w:r>
        <w:t>.’</w:t>
      </w:r>
      <w:r w:rsidR="00DF397D">
        <w:t xml:space="preserve"> </w:t>
      </w:r>
    </w:p>
    <w:p w:rsidR="00DF397D" w:rsidRDefault="00DF397D"/>
    <w:p w:rsidR="00CE2A78" w:rsidRDefault="00CE2A78">
      <w:r>
        <w:t xml:space="preserve">‘I have come to bring you home, dear brother!’ said the child, clapping her hands, and </w:t>
      </w:r>
    </w:p>
    <w:p w:rsidR="00CE2A78" w:rsidRDefault="00CE2A78"/>
    <w:p w:rsidR="00CE2A78" w:rsidRDefault="00CE2A78">
      <w:proofErr w:type="gramStart"/>
      <w:r>
        <w:t>bending</w:t>
      </w:r>
      <w:proofErr w:type="gramEnd"/>
      <w:r>
        <w:t xml:space="preserve"> down to laugh. </w:t>
      </w:r>
      <w:proofErr w:type="gramStart"/>
      <w:r>
        <w:t>‘To bring you home, home, home!’</w:t>
      </w:r>
      <w:proofErr w:type="gramEnd"/>
    </w:p>
    <w:p w:rsidR="00CE2A78" w:rsidRDefault="00CE2A78"/>
    <w:p w:rsidR="00CE2A78" w:rsidRDefault="00CE2A78">
      <w:r>
        <w:t>‘Home, little Fan?’ returned the boy.</w:t>
      </w:r>
    </w:p>
    <w:p w:rsidR="00CE2A78" w:rsidRDefault="00CE2A78"/>
    <w:p w:rsidR="00CE2A78" w:rsidRDefault="00CE2A78">
      <w:r>
        <w:t xml:space="preserve">‘Yes!’ said the child, </w:t>
      </w:r>
      <w:proofErr w:type="spellStart"/>
      <w:r>
        <w:t>brimful</w:t>
      </w:r>
      <w:proofErr w:type="spellEnd"/>
      <w:r>
        <w:t xml:space="preserve"> of glee. </w:t>
      </w:r>
      <w:proofErr w:type="gramStart"/>
      <w:r>
        <w:t>‘Home for good and all.</w:t>
      </w:r>
      <w:proofErr w:type="gramEnd"/>
      <w:r>
        <w:t xml:space="preserve"> Home for ever and ever. Father </w:t>
      </w:r>
    </w:p>
    <w:p w:rsidR="00CE2A78" w:rsidRDefault="00CE2A78"/>
    <w:p w:rsidR="00C575C6" w:rsidRDefault="00CE2A78">
      <w:proofErr w:type="gramStart"/>
      <w:r>
        <w:t>is</w:t>
      </w:r>
      <w:proofErr w:type="gramEnd"/>
      <w:r>
        <w:t xml:space="preserve"> so much kinder than he used to be, that home’s like heaven!</w:t>
      </w:r>
      <w:r w:rsidR="00C575C6">
        <w:t xml:space="preserve"> He spoke so gently to me </w:t>
      </w:r>
    </w:p>
    <w:p w:rsidR="00C575C6" w:rsidRDefault="00C575C6"/>
    <w:p w:rsidR="00C575C6" w:rsidRDefault="00C575C6">
      <w:proofErr w:type="gramStart"/>
      <w:r>
        <w:t>one</w:t>
      </w:r>
      <w:proofErr w:type="gramEnd"/>
      <w:r>
        <w:t xml:space="preserve"> dear night when I was going to bed, that I was not afraid to ask him once more if you </w:t>
      </w:r>
    </w:p>
    <w:p w:rsidR="00C575C6" w:rsidRDefault="00C575C6"/>
    <w:p w:rsidR="00CE2A78" w:rsidRDefault="00C575C6">
      <w:proofErr w:type="gramStart"/>
      <w:r>
        <w:t>might</w:t>
      </w:r>
      <w:proofErr w:type="gramEnd"/>
      <w:r>
        <w:t xml:space="preserve"> come home; and he said Yes, you should; and sent me in a coach to bring you.</w:t>
      </w:r>
    </w:p>
    <w:p w:rsidR="00CE2A78" w:rsidRDefault="00CE2A78"/>
    <w:p w:rsidR="006D5C40" w:rsidRDefault="006D5C40"/>
    <w:p w:rsidR="006D5C40" w:rsidRDefault="006D5C40"/>
    <w:p w:rsidR="006D5C40" w:rsidRDefault="006D5C40"/>
    <w:p w:rsidR="006D5C40" w:rsidRDefault="006D5C40"/>
    <w:p w:rsidR="006D5C40" w:rsidRDefault="006D5C40"/>
    <w:p w:rsidR="006D5C40" w:rsidRDefault="006D5C40"/>
    <w:p w:rsidR="006D5C40" w:rsidRDefault="006D5C40"/>
    <w:p w:rsidR="006D5C40" w:rsidRDefault="006D5C40"/>
    <w:p w:rsidR="006D5C40" w:rsidRDefault="006D5C40"/>
    <w:p w:rsidR="006D5C40" w:rsidRDefault="006D5C40"/>
    <w:p w:rsidR="006D5C40" w:rsidRDefault="006D5C40"/>
    <w:p w:rsidR="006D5C40" w:rsidRDefault="006D5C40"/>
    <w:p w:rsidR="006D5C40" w:rsidRDefault="006D5C40"/>
    <w:p w:rsidR="006D5C40" w:rsidRDefault="006D5C40"/>
    <w:p w:rsidR="006D5C40" w:rsidRDefault="006D5C40"/>
    <w:p w:rsidR="006D5C40" w:rsidRDefault="006D5C40"/>
    <w:p w:rsidR="006D5C40" w:rsidRDefault="006D5C40"/>
    <w:p w:rsidR="006D5C40" w:rsidRDefault="006D5C40"/>
    <w:p w:rsidR="006D5C40" w:rsidRDefault="006D5C40"/>
    <w:p w:rsidR="006D5C40" w:rsidRPr="00CE1F1B" w:rsidRDefault="006D5C40" w:rsidP="00CE1F1B">
      <w:pPr>
        <w:spacing w:line="216" w:lineRule="auto"/>
      </w:pPr>
      <w:r w:rsidRPr="00CE1F1B">
        <w:rPr>
          <w:rFonts w:ascii="XCCW Joined 1a" w:eastAsiaTheme="minorEastAsia" w:hAnsi="XCCW Joined 1a"/>
          <w:color w:val="000000" w:themeColor="text1"/>
          <w:kern w:val="24"/>
          <w:u w:val="single"/>
        </w:rPr>
        <w:lastRenderedPageBreak/>
        <w:t>Year 5</w:t>
      </w:r>
    </w:p>
    <w:p w:rsidR="006D5C40" w:rsidRPr="006D5C40" w:rsidRDefault="006D5C40" w:rsidP="006D5C40">
      <w:pPr>
        <w:pStyle w:val="ListParagraph"/>
        <w:numPr>
          <w:ilvl w:val="0"/>
          <w:numId w:val="2"/>
        </w:numPr>
        <w:spacing w:line="216" w:lineRule="auto"/>
        <w:rPr>
          <w:sz w:val="20"/>
          <w:szCs w:val="20"/>
        </w:rPr>
      </w:pPr>
      <w:r w:rsidRPr="006D5C40">
        <w:rPr>
          <w:rFonts w:ascii="XCCW Joined 1a" w:eastAsiaTheme="minorEastAsia" w:hAnsi="XCCW Joined 1a" w:cstheme="minorBidi"/>
          <w:color w:val="FF0000"/>
          <w:kern w:val="24"/>
          <w:sz w:val="20"/>
          <w:szCs w:val="20"/>
        </w:rPr>
        <w:t>How is the mood of the story shown through the sounds that are described?</w:t>
      </w:r>
    </w:p>
    <w:p w:rsidR="006D5C40" w:rsidRPr="006D5C40" w:rsidRDefault="006D5C40" w:rsidP="006D5C40">
      <w:pPr>
        <w:pStyle w:val="NormalWeb"/>
        <w:spacing w:before="200" w:beforeAutospacing="0" w:after="0" w:afterAutospacing="0" w:line="216" w:lineRule="auto"/>
        <w:rPr>
          <w:sz w:val="20"/>
          <w:szCs w:val="20"/>
        </w:rPr>
      </w:pPr>
      <w:r w:rsidRPr="006D5C40">
        <w:rPr>
          <w:rFonts w:ascii="XCCW Joined 1a" w:eastAsiaTheme="minorEastAsia" w:hAnsi="XCCW Joined 1a" w:cstheme="minorBidi"/>
          <w:i/>
          <w:iCs/>
          <w:color w:val="000000" w:themeColor="text1"/>
          <w:kern w:val="24"/>
          <w:sz w:val="20"/>
          <w:szCs w:val="20"/>
        </w:rPr>
        <w:t>The mood of the story is shown through the sounds…</w:t>
      </w:r>
    </w:p>
    <w:p w:rsidR="006D5C40" w:rsidRPr="006D5C40" w:rsidRDefault="006D5C40" w:rsidP="006D5C40">
      <w:pPr>
        <w:pStyle w:val="NormalWeb"/>
        <w:spacing w:before="200" w:beforeAutospacing="0" w:after="0" w:afterAutospacing="0" w:line="216" w:lineRule="auto"/>
        <w:rPr>
          <w:sz w:val="20"/>
          <w:szCs w:val="20"/>
        </w:rPr>
      </w:pPr>
      <w:r w:rsidRPr="006D5C40">
        <w:rPr>
          <w:rFonts w:ascii="XCCW Joined 1a" w:eastAsiaTheme="minorEastAsia" w:hAnsi="XCCW Joined 1a" w:cstheme="minorBidi"/>
          <w:color w:val="FF0000"/>
          <w:kern w:val="24"/>
          <w:sz w:val="20"/>
          <w:szCs w:val="20"/>
        </w:rPr>
        <w:t xml:space="preserve">2) Does Charles Dickens use a mix of negative and positive sounds? </w:t>
      </w:r>
      <w:proofErr w:type="gramStart"/>
      <w:r w:rsidRPr="006D5C40">
        <w:rPr>
          <w:rFonts w:ascii="XCCW Joined 1a" w:eastAsiaTheme="minorEastAsia" w:hAnsi="XCCW Joined 1a" w:cstheme="minorBidi"/>
          <w:color w:val="FF0000"/>
          <w:kern w:val="24"/>
          <w:sz w:val="20"/>
          <w:szCs w:val="20"/>
        </w:rPr>
        <w:t>If so, how?</w:t>
      </w:r>
      <w:proofErr w:type="gramEnd"/>
    </w:p>
    <w:p w:rsidR="006D5C40" w:rsidRPr="006D5C40" w:rsidRDefault="006D5C40" w:rsidP="006D5C40">
      <w:pPr>
        <w:pStyle w:val="NormalWeb"/>
        <w:spacing w:before="200" w:beforeAutospacing="0" w:after="0" w:afterAutospacing="0" w:line="216" w:lineRule="auto"/>
        <w:rPr>
          <w:sz w:val="20"/>
          <w:szCs w:val="20"/>
        </w:rPr>
      </w:pPr>
      <w:r w:rsidRPr="006D5C40">
        <w:rPr>
          <w:rFonts w:ascii="XCCW Joined 1a" w:eastAsiaTheme="minorEastAsia" w:hAnsi="XCCW Joined 1a" w:cstheme="minorBidi"/>
          <w:color w:val="FF0000"/>
          <w:kern w:val="24"/>
          <w:sz w:val="20"/>
          <w:szCs w:val="20"/>
          <w:lang w:val="en-US"/>
        </w:rPr>
        <w:t>3) How does Charles Dickens create an excited setting in this extract from ‘A Christmas Carol’? What language techniques does he use? (</w:t>
      </w:r>
      <w:proofErr w:type="spellStart"/>
      <w:r w:rsidRPr="006D5C40">
        <w:rPr>
          <w:rFonts w:ascii="XCCW Joined 1a" w:eastAsiaTheme="minorEastAsia" w:hAnsi="XCCW Joined 1a" w:cstheme="minorBidi"/>
          <w:color w:val="FF0000"/>
          <w:kern w:val="24"/>
          <w:sz w:val="20"/>
          <w:szCs w:val="20"/>
          <w:lang w:val="en-US"/>
        </w:rPr>
        <w:t>Yr</w:t>
      </w:r>
      <w:proofErr w:type="spellEnd"/>
      <w:r w:rsidRPr="006D5C40">
        <w:rPr>
          <w:rFonts w:ascii="XCCW Joined 1a" w:eastAsiaTheme="minorEastAsia" w:hAnsi="XCCW Joined 1a" w:cstheme="minorBidi"/>
          <w:color w:val="FF0000"/>
          <w:kern w:val="24"/>
          <w:sz w:val="20"/>
          <w:szCs w:val="20"/>
          <w:lang w:val="en-US"/>
        </w:rPr>
        <w:t xml:space="preserve"> 6)</w:t>
      </w:r>
    </w:p>
    <w:p w:rsidR="006D5C40" w:rsidRPr="006D5C40" w:rsidRDefault="006D5C40" w:rsidP="006D5C40">
      <w:pPr>
        <w:pStyle w:val="NormalWeb"/>
        <w:spacing w:before="200" w:beforeAutospacing="0" w:after="0" w:afterAutospacing="0" w:line="216" w:lineRule="auto"/>
        <w:jc w:val="center"/>
        <w:rPr>
          <w:sz w:val="20"/>
          <w:szCs w:val="20"/>
        </w:rPr>
      </w:pPr>
      <w:r w:rsidRPr="006D5C40">
        <w:rPr>
          <w:rFonts w:ascii="XCCW Joined 1a" w:eastAsiaTheme="minorEastAsia" w:hAnsi="XCCW Joined 1a" w:cstheme="minorBidi"/>
          <w:color w:val="000000" w:themeColor="text1"/>
          <w:kern w:val="24"/>
          <w:sz w:val="20"/>
          <w:szCs w:val="20"/>
        </w:rPr>
        <w:t>Charles Dickens creates an excited setting when he tells us that…</w:t>
      </w:r>
    </w:p>
    <w:p w:rsidR="006D5C40" w:rsidRPr="006D5C40" w:rsidRDefault="006D5C40" w:rsidP="006D5C40">
      <w:pPr>
        <w:pStyle w:val="NormalWeb"/>
        <w:spacing w:before="200" w:beforeAutospacing="0" w:after="0" w:afterAutospacing="0" w:line="216" w:lineRule="auto"/>
        <w:jc w:val="center"/>
        <w:rPr>
          <w:sz w:val="20"/>
          <w:szCs w:val="20"/>
        </w:rPr>
      </w:pPr>
      <w:r w:rsidRPr="006D5C40">
        <w:rPr>
          <w:rFonts w:ascii="XCCW Joined 1a" w:eastAsiaTheme="minorEastAsia" w:hAnsi="XCCW Joined 1a" w:cstheme="minorBidi"/>
          <w:color w:val="FF0000"/>
          <w:kern w:val="24"/>
          <w:sz w:val="20"/>
          <w:szCs w:val="20"/>
        </w:rPr>
        <w:t xml:space="preserve">4) Find and copy a word that is used to describe the </w:t>
      </w:r>
      <w:r w:rsidRPr="006D5C40">
        <w:rPr>
          <w:rFonts w:ascii="XCCW Joined 1a" w:eastAsiaTheme="minorEastAsia" w:hAnsi="XCCW Joined 1a" w:cstheme="minorBidi"/>
          <w:b/>
          <w:bCs/>
          <w:color w:val="FF0000"/>
          <w:kern w:val="24"/>
          <w:sz w:val="20"/>
          <w:szCs w:val="20"/>
        </w:rPr>
        <w:t xml:space="preserve">happiness </w:t>
      </w:r>
      <w:r w:rsidRPr="006D5C40">
        <w:rPr>
          <w:rFonts w:ascii="XCCW Joined 1a" w:eastAsiaTheme="minorEastAsia" w:hAnsi="XCCW Joined 1a" w:cstheme="minorBidi"/>
          <w:color w:val="FF0000"/>
          <w:kern w:val="24"/>
          <w:sz w:val="20"/>
          <w:szCs w:val="20"/>
        </w:rPr>
        <w:t>in the story.</w:t>
      </w:r>
    </w:p>
    <w:p w:rsidR="006D5C40" w:rsidRPr="006D5C40" w:rsidRDefault="006D5C40" w:rsidP="006D5C40">
      <w:pPr>
        <w:pStyle w:val="NormalWeb"/>
        <w:spacing w:before="200" w:beforeAutospacing="0" w:after="0" w:afterAutospacing="0" w:line="216" w:lineRule="auto"/>
        <w:jc w:val="center"/>
        <w:rPr>
          <w:sz w:val="20"/>
          <w:szCs w:val="20"/>
        </w:rPr>
      </w:pPr>
      <w:r w:rsidRPr="006D5C40">
        <w:rPr>
          <w:rFonts w:ascii="XCCW Joined 1a" w:eastAsiaTheme="minorEastAsia" w:hAnsi="XCCW Joined 1a" w:cstheme="minorBidi"/>
          <w:color w:val="FF0000"/>
          <w:kern w:val="24"/>
          <w:sz w:val="20"/>
          <w:szCs w:val="20"/>
          <w:lang w:val="en-US"/>
        </w:rPr>
        <w:t xml:space="preserve">5) What clues are there that something </w:t>
      </w:r>
      <w:r w:rsidRPr="006D5C40">
        <w:rPr>
          <w:rFonts w:ascii="XCCW Joined 1a" w:eastAsiaTheme="minorEastAsia" w:hAnsi="XCCW Joined 1a" w:cstheme="minorBidi"/>
          <w:b/>
          <w:bCs/>
          <w:color w:val="FF0000"/>
          <w:kern w:val="24"/>
          <w:sz w:val="20"/>
          <w:szCs w:val="20"/>
          <w:lang w:val="en-US"/>
        </w:rPr>
        <w:t xml:space="preserve">negative has </w:t>
      </w:r>
      <w:r w:rsidRPr="006D5C40">
        <w:rPr>
          <w:rFonts w:ascii="XCCW Joined 1a" w:eastAsiaTheme="minorEastAsia" w:hAnsi="XCCW Joined 1a" w:cstheme="minorBidi"/>
          <w:color w:val="FF0000"/>
          <w:kern w:val="24"/>
          <w:sz w:val="20"/>
          <w:szCs w:val="20"/>
          <w:lang w:val="en-US"/>
        </w:rPr>
        <w:t xml:space="preserve">happened to Scrooge in the past? </w:t>
      </w:r>
    </w:p>
    <w:p w:rsidR="006D5C40" w:rsidRDefault="006D5C40" w:rsidP="006D5C40">
      <w:pPr>
        <w:pStyle w:val="NormalWeb"/>
        <w:spacing w:before="200" w:beforeAutospacing="0" w:after="0" w:afterAutospacing="0" w:line="216" w:lineRule="auto"/>
        <w:jc w:val="center"/>
        <w:rPr>
          <w:rFonts w:ascii="XCCW Joined 1a" w:eastAsiaTheme="minorEastAsia" w:hAnsi="XCCW Joined 1a" w:cstheme="minorBidi"/>
          <w:color w:val="000000" w:themeColor="text1"/>
          <w:kern w:val="24"/>
          <w:sz w:val="20"/>
          <w:szCs w:val="20"/>
        </w:rPr>
      </w:pPr>
      <w:r w:rsidRPr="006D5C40">
        <w:rPr>
          <w:rFonts w:ascii="XCCW Joined 1a" w:eastAsiaTheme="minorEastAsia" w:hAnsi="XCCW Joined 1a" w:cstheme="minorBidi"/>
          <w:color w:val="000000" w:themeColor="text1"/>
          <w:kern w:val="24"/>
          <w:sz w:val="20"/>
          <w:szCs w:val="20"/>
        </w:rPr>
        <w:t>We can make a clever guess that something negative has happened to Scrooge in the past because…</w:t>
      </w:r>
    </w:p>
    <w:p w:rsidR="006D5C40" w:rsidRDefault="006D5C40" w:rsidP="006D5C40">
      <w:pPr>
        <w:pStyle w:val="NormalWeb"/>
        <w:spacing w:before="200" w:beforeAutospacing="0" w:after="0" w:afterAutospacing="0" w:line="216" w:lineRule="auto"/>
        <w:jc w:val="center"/>
        <w:rPr>
          <w:rFonts w:ascii="XCCW Joined 1a" w:eastAsiaTheme="minorEastAsia" w:hAnsi="XCCW Joined 1a" w:cstheme="minorBidi"/>
          <w:color w:val="000000" w:themeColor="text1"/>
          <w:kern w:val="24"/>
          <w:sz w:val="20"/>
          <w:szCs w:val="20"/>
        </w:rPr>
      </w:pPr>
    </w:p>
    <w:p w:rsidR="006D5C40" w:rsidRDefault="006D5C40" w:rsidP="006D5C40">
      <w:pPr>
        <w:pStyle w:val="NormalWeb"/>
        <w:spacing w:before="200" w:beforeAutospacing="0" w:after="0" w:afterAutospacing="0" w:line="216" w:lineRule="auto"/>
        <w:jc w:val="center"/>
        <w:rPr>
          <w:rFonts w:ascii="XCCW Joined 1a" w:eastAsiaTheme="minorEastAsia" w:hAnsi="XCCW Joined 1a" w:cstheme="minorBidi"/>
          <w:color w:val="000000" w:themeColor="text1"/>
          <w:kern w:val="24"/>
          <w:sz w:val="20"/>
          <w:szCs w:val="20"/>
        </w:rPr>
      </w:pPr>
      <w:bookmarkStart w:id="0" w:name="_GoBack"/>
      <w:bookmarkEnd w:id="0"/>
    </w:p>
    <w:p w:rsidR="006D5C40" w:rsidRPr="00CE1F1B" w:rsidRDefault="006D5C40" w:rsidP="00CE1F1B">
      <w:pPr>
        <w:spacing w:line="216" w:lineRule="auto"/>
        <w:rPr>
          <w:rFonts w:ascii="XCCW Joined 1a" w:hAnsi="XCCW Joined 1a"/>
        </w:rPr>
      </w:pPr>
      <w:r w:rsidRPr="00CE1F1B">
        <w:rPr>
          <w:rFonts w:ascii="XCCW Joined 1a" w:eastAsiaTheme="minorEastAsia" w:hAnsi="XCCW Joined 1a"/>
          <w:color w:val="000000" w:themeColor="text1"/>
          <w:kern w:val="24"/>
          <w:u w:val="single"/>
        </w:rPr>
        <w:t>Year 6</w:t>
      </w:r>
    </w:p>
    <w:p w:rsidR="006D5C40" w:rsidRPr="006D5C40" w:rsidRDefault="006D5C40" w:rsidP="006D5C40">
      <w:pPr>
        <w:pStyle w:val="ListParagraph"/>
        <w:numPr>
          <w:ilvl w:val="0"/>
          <w:numId w:val="4"/>
        </w:numPr>
        <w:spacing w:line="216" w:lineRule="auto"/>
        <w:rPr>
          <w:rFonts w:ascii="XCCW Joined 1a" w:hAnsi="XCCW Joined 1a"/>
          <w:sz w:val="20"/>
          <w:szCs w:val="20"/>
        </w:rPr>
      </w:pPr>
      <w:r w:rsidRPr="006D5C40">
        <w:rPr>
          <w:rFonts w:ascii="XCCW Joined 1a" w:eastAsiaTheme="minorEastAsia" w:hAnsi="XCCW Joined 1a" w:cstheme="minorBidi"/>
          <w:color w:val="FF0000"/>
          <w:kern w:val="24"/>
          <w:sz w:val="20"/>
          <w:szCs w:val="20"/>
        </w:rPr>
        <w:t>How is the mood of the story shown through the sounds that are described?</w:t>
      </w:r>
    </w:p>
    <w:p w:rsidR="006D5C40" w:rsidRPr="006D5C40" w:rsidRDefault="006D5C40" w:rsidP="006D5C40">
      <w:pPr>
        <w:pStyle w:val="NormalWeb"/>
        <w:spacing w:before="200" w:beforeAutospacing="0" w:after="0" w:afterAutospacing="0" w:line="216" w:lineRule="auto"/>
        <w:rPr>
          <w:rFonts w:ascii="XCCW Joined 1a" w:hAnsi="XCCW Joined 1a"/>
          <w:sz w:val="20"/>
          <w:szCs w:val="20"/>
        </w:rPr>
      </w:pPr>
      <w:r w:rsidRPr="006D5C40">
        <w:rPr>
          <w:rFonts w:ascii="XCCW Joined 1a" w:eastAsiaTheme="minorEastAsia" w:hAnsi="XCCW Joined 1a" w:cstheme="minorBidi"/>
          <w:i/>
          <w:iCs/>
          <w:color w:val="000000" w:themeColor="text1"/>
          <w:kern w:val="24"/>
          <w:sz w:val="20"/>
          <w:szCs w:val="20"/>
        </w:rPr>
        <w:t>The mood of the story is shown through the sounds…</w:t>
      </w:r>
    </w:p>
    <w:p w:rsidR="006D5C40" w:rsidRPr="006D5C40" w:rsidRDefault="006D5C40" w:rsidP="006D5C40">
      <w:pPr>
        <w:pStyle w:val="NormalWeb"/>
        <w:spacing w:before="200" w:beforeAutospacing="0" w:after="0" w:afterAutospacing="0" w:line="216" w:lineRule="auto"/>
        <w:rPr>
          <w:rFonts w:ascii="XCCW Joined 1a" w:hAnsi="XCCW Joined 1a"/>
          <w:sz w:val="20"/>
          <w:szCs w:val="20"/>
        </w:rPr>
      </w:pPr>
      <w:r w:rsidRPr="006D5C40">
        <w:rPr>
          <w:rFonts w:ascii="XCCW Joined 1a" w:eastAsiaTheme="minorEastAsia" w:hAnsi="XCCW Joined 1a" w:cstheme="minorBidi"/>
          <w:color w:val="FF0000"/>
          <w:kern w:val="24"/>
          <w:sz w:val="20"/>
          <w:szCs w:val="20"/>
        </w:rPr>
        <w:t xml:space="preserve">2) Does Charles Dickens use a mix of negative and positive sounds? </w:t>
      </w:r>
      <w:proofErr w:type="gramStart"/>
      <w:r w:rsidRPr="006D5C40">
        <w:rPr>
          <w:rFonts w:ascii="XCCW Joined 1a" w:eastAsiaTheme="minorEastAsia" w:hAnsi="XCCW Joined 1a" w:cstheme="minorBidi"/>
          <w:color w:val="FF0000"/>
          <w:kern w:val="24"/>
          <w:sz w:val="20"/>
          <w:szCs w:val="20"/>
        </w:rPr>
        <w:t>If so, how?</w:t>
      </w:r>
      <w:proofErr w:type="gramEnd"/>
    </w:p>
    <w:p w:rsidR="006D5C40" w:rsidRPr="006D5C40" w:rsidRDefault="006D5C40" w:rsidP="006D5C40">
      <w:pPr>
        <w:pStyle w:val="NormalWeb"/>
        <w:spacing w:before="200" w:beforeAutospacing="0" w:after="0" w:afterAutospacing="0" w:line="216" w:lineRule="auto"/>
        <w:rPr>
          <w:rFonts w:ascii="XCCW Joined 1a" w:hAnsi="XCCW Joined 1a"/>
          <w:sz w:val="20"/>
          <w:szCs w:val="20"/>
        </w:rPr>
      </w:pPr>
      <w:r w:rsidRPr="006D5C40">
        <w:rPr>
          <w:rFonts w:ascii="XCCW Joined 1a" w:eastAsiaTheme="minorEastAsia" w:hAnsi="XCCW Joined 1a" w:cstheme="minorBidi"/>
          <w:color w:val="FF0000"/>
          <w:kern w:val="24"/>
          <w:sz w:val="20"/>
          <w:szCs w:val="20"/>
          <w:lang w:val="en-US"/>
        </w:rPr>
        <w:t>3) How does Charles Dickens create an excited setting in this extract from ‘A Christmas Carol’? What language techniques does he use? (</w:t>
      </w:r>
      <w:proofErr w:type="spellStart"/>
      <w:r w:rsidRPr="006D5C40">
        <w:rPr>
          <w:rFonts w:ascii="XCCW Joined 1a" w:eastAsiaTheme="minorEastAsia" w:hAnsi="XCCW Joined 1a" w:cstheme="minorBidi"/>
          <w:color w:val="FF0000"/>
          <w:kern w:val="24"/>
          <w:sz w:val="20"/>
          <w:szCs w:val="20"/>
          <w:lang w:val="en-US"/>
        </w:rPr>
        <w:t>Yr</w:t>
      </w:r>
      <w:proofErr w:type="spellEnd"/>
      <w:r w:rsidRPr="006D5C40">
        <w:rPr>
          <w:rFonts w:ascii="XCCW Joined 1a" w:eastAsiaTheme="minorEastAsia" w:hAnsi="XCCW Joined 1a" w:cstheme="minorBidi"/>
          <w:color w:val="FF0000"/>
          <w:kern w:val="24"/>
          <w:sz w:val="20"/>
          <w:szCs w:val="20"/>
          <w:lang w:val="en-US"/>
        </w:rPr>
        <w:t xml:space="preserve"> 6)</w:t>
      </w:r>
    </w:p>
    <w:p w:rsidR="006D5C40" w:rsidRPr="006D5C40" w:rsidRDefault="006D5C40" w:rsidP="006D5C40">
      <w:pPr>
        <w:pStyle w:val="NormalWeb"/>
        <w:spacing w:before="200" w:beforeAutospacing="0" w:after="0" w:afterAutospacing="0" w:line="216" w:lineRule="auto"/>
        <w:jc w:val="center"/>
        <w:rPr>
          <w:rFonts w:ascii="XCCW Joined 1a" w:hAnsi="XCCW Joined 1a"/>
          <w:sz w:val="20"/>
          <w:szCs w:val="20"/>
        </w:rPr>
      </w:pPr>
      <w:r w:rsidRPr="006D5C40">
        <w:rPr>
          <w:rFonts w:ascii="XCCW Joined 1a" w:eastAsiaTheme="minorEastAsia" w:hAnsi="XCCW Joined 1a" w:cstheme="minorBidi"/>
          <w:color w:val="000000" w:themeColor="text1"/>
          <w:kern w:val="24"/>
          <w:sz w:val="20"/>
          <w:szCs w:val="20"/>
        </w:rPr>
        <w:t>Charles Dickens creates an excited setting when he tells us that…</w:t>
      </w:r>
    </w:p>
    <w:p w:rsidR="006D5C40" w:rsidRPr="006D5C40" w:rsidRDefault="006D5C40" w:rsidP="006D5C40">
      <w:pPr>
        <w:pStyle w:val="NormalWeb"/>
        <w:spacing w:before="200" w:beforeAutospacing="0" w:after="0" w:afterAutospacing="0" w:line="216" w:lineRule="auto"/>
        <w:jc w:val="center"/>
        <w:rPr>
          <w:rFonts w:ascii="XCCW Joined 1a" w:hAnsi="XCCW Joined 1a"/>
          <w:sz w:val="20"/>
          <w:szCs w:val="20"/>
        </w:rPr>
      </w:pPr>
      <w:r w:rsidRPr="006D5C40">
        <w:rPr>
          <w:rFonts w:ascii="XCCW Joined 1a" w:eastAsiaTheme="minorEastAsia" w:hAnsi="XCCW Joined 1a" w:cstheme="minorBidi"/>
          <w:color w:val="FF0000"/>
          <w:kern w:val="24"/>
          <w:sz w:val="20"/>
          <w:szCs w:val="20"/>
        </w:rPr>
        <w:t xml:space="preserve">4) Find and copy a word that is used to describe the </w:t>
      </w:r>
      <w:r w:rsidRPr="006D5C40">
        <w:rPr>
          <w:rFonts w:ascii="XCCW Joined 1a" w:eastAsiaTheme="minorEastAsia" w:hAnsi="XCCW Joined 1a" w:cstheme="minorBidi"/>
          <w:b/>
          <w:bCs/>
          <w:color w:val="FF0000"/>
          <w:kern w:val="24"/>
          <w:sz w:val="20"/>
          <w:szCs w:val="20"/>
        </w:rPr>
        <w:t xml:space="preserve">happiness </w:t>
      </w:r>
      <w:r w:rsidRPr="006D5C40">
        <w:rPr>
          <w:rFonts w:ascii="XCCW Joined 1a" w:eastAsiaTheme="minorEastAsia" w:hAnsi="XCCW Joined 1a" w:cstheme="minorBidi"/>
          <w:color w:val="FF0000"/>
          <w:kern w:val="24"/>
          <w:sz w:val="20"/>
          <w:szCs w:val="20"/>
        </w:rPr>
        <w:t>in the story.</w:t>
      </w:r>
    </w:p>
    <w:p w:rsidR="006D5C40" w:rsidRPr="006D5C40" w:rsidRDefault="006D5C40" w:rsidP="006D5C40">
      <w:pPr>
        <w:pStyle w:val="NormalWeb"/>
        <w:spacing w:before="200" w:beforeAutospacing="0" w:after="0" w:afterAutospacing="0" w:line="216" w:lineRule="auto"/>
        <w:jc w:val="center"/>
        <w:rPr>
          <w:rFonts w:ascii="XCCW Joined 1a" w:hAnsi="XCCW Joined 1a"/>
          <w:sz w:val="20"/>
          <w:szCs w:val="20"/>
        </w:rPr>
      </w:pPr>
      <w:r w:rsidRPr="006D5C40">
        <w:rPr>
          <w:rFonts w:ascii="XCCW Joined 1a" w:eastAsiaTheme="minorEastAsia" w:hAnsi="XCCW Joined 1a" w:cstheme="minorBidi"/>
          <w:color w:val="FF0000"/>
          <w:kern w:val="24"/>
          <w:sz w:val="20"/>
          <w:szCs w:val="20"/>
          <w:lang w:val="en-US"/>
        </w:rPr>
        <w:t xml:space="preserve">5) What clues are there that something </w:t>
      </w:r>
      <w:r w:rsidRPr="006D5C40">
        <w:rPr>
          <w:rFonts w:ascii="XCCW Joined 1a" w:eastAsiaTheme="minorEastAsia" w:hAnsi="XCCW Joined 1a" w:cstheme="minorBidi"/>
          <w:b/>
          <w:bCs/>
          <w:color w:val="FF0000"/>
          <w:kern w:val="24"/>
          <w:sz w:val="20"/>
          <w:szCs w:val="20"/>
          <w:lang w:val="en-US"/>
        </w:rPr>
        <w:t xml:space="preserve">negative has </w:t>
      </w:r>
      <w:r w:rsidRPr="006D5C40">
        <w:rPr>
          <w:rFonts w:ascii="XCCW Joined 1a" w:eastAsiaTheme="minorEastAsia" w:hAnsi="XCCW Joined 1a" w:cstheme="minorBidi"/>
          <w:color w:val="FF0000"/>
          <w:kern w:val="24"/>
          <w:sz w:val="20"/>
          <w:szCs w:val="20"/>
          <w:lang w:val="en-US"/>
        </w:rPr>
        <w:t xml:space="preserve">happened to Scrooge in the past? </w:t>
      </w:r>
    </w:p>
    <w:p w:rsidR="006D5C40" w:rsidRPr="006D5C40" w:rsidRDefault="006D5C40" w:rsidP="006D5C40">
      <w:pPr>
        <w:pStyle w:val="NormalWeb"/>
        <w:spacing w:before="200" w:beforeAutospacing="0" w:after="0" w:afterAutospacing="0" w:line="216" w:lineRule="auto"/>
        <w:jc w:val="center"/>
        <w:rPr>
          <w:rFonts w:ascii="XCCW Joined 1a" w:hAnsi="XCCW Joined 1a"/>
          <w:sz w:val="20"/>
          <w:szCs w:val="20"/>
        </w:rPr>
      </w:pPr>
      <w:r w:rsidRPr="006D5C40">
        <w:rPr>
          <w:rFonts w:ascii="XCCW Joined 1a" w:eastAsiaTheme="minorEastAsia" w:hAnsi="XCCW Joined 1a" w:cstheme="minorBidi"/>
          <w:color w:val="000000" w:themeColor="text1"/>
          <w:kern w:val="24"/>
          <w:sz w:val="20"/>
          <w:szCs w:val="20"/>
        </w:rPr>
        <w:t>We can make a clever guess that something negative has happened to Scrooge in the past because…</w:t>
      </w:r>
    </w:p>
    <w:p w:rsidR="006D5C40" w:rsidRPr="006D5C40" w:rsidRDefault="006D5C40" w:rsidP="006D5C40">
      <w:pPr>
        <w:pStyle w:val="ListParagraph"/>
        <w:numPr>
          <w:ilvl w:val="0"/>
          <w:numId w:val="5"/>
        </w:numPr>
        <w:spacing w:line="216" w:lineRule="auto"/>
        <w:rPr>
          <w:rFonts w:ascii="XCCW Joined 1a" w:hAnsi="XCCW Joined 1a"/>
          <w:sz w:val="20"/>
          <w:szCs w:val="20"/>
        </w:rPr>
      </w:pPr>
      <w:r w:rsidRPr="006D5C40">
        <w:rPr>
          <w:rFonts w:ascii="XCCW Joined 1a" w:eastAsiaTheme="minorEastAsia" w:hAnsi="XCCW Joined 1a" w:cstheme="minorBidi"/>
          <w:color w:val="000000" w:themeColor="text1"/>
          <w:kern w:val="24"/>
          <w:sz w:val="20"/>
          <w:szCs w:val="20"/>
        </w:rPr>
        <w:t xml:space="preserve">6) Find a copy a word that means the same </w:t>
      </w:r>
      <w:proofErr w:type="gramStart"/>
      <w:r w:rsidRPr="006D5C40">
        <w:rPr>
          <w:rFonts w:ascii="XCCW Joined 1a" w:eastAsiaTheme="minorEastAsia" w:hAnsi="XCCW Joined 1a" w:cstheme="minorBidi"/>
          <w:color w:val="000000" w:themeColor="text1"/>
          <w:kern w:val="24"/>
          <w:sz w:val="20"/>
          <w:szCs w:val="20"/>
        </w:rPr>
        <w:t>as  ‘rushing’</w:t>
      </w:r>
      <w:proofErr w:type="gramEnd"/>
      <w:r w:rsidRPr="006D5C40">
        <w:rPr>
          <w:rFonts w:ascii="XCCW Joined 1a" w:eastAsiaTheme="minorEastAsia" w:hAnsi="XCCW Joined 1a" w:cstheme="minorBidi"/>
          <w:color w:val="000000" w:themeColor="text1"/>
          <w:kern w:val="24"/>
          <w:sz w:val="20"/>
          <w:szCs w:val="20"/>
        </w:rPr>
        <w:t>? Why do you think the author made this word choice? What impact does it have on the reader?</w:t>
      </w:r>
    </w:p>
    <w:p w:rsidR="006D5C40" w:rsidRPr="006D5C40" w:rsidRDefault="006D5C40" w:rsidP="006D5C40">
      <w:pPr>
        <w:pStyle w:val="NormalWeb"/>
        <w:spacing w:before="200" w:beforeAutospacing="0" w:after="0" w:afterAutospacing="0" w:line="216" w:lineRule="auto"/>
        <w:jc w:val="center"/>
        <w:rPr>
          <w:sz w:val="20"/>
          <w:szCs w:val="20"/>
        </w:rPr>
      </w:pPr>
    </w:p>
    <w:p w:rsidR="006D5C40" w:rsidRDefault="006D5C40"/>
    <w:p w:rsidR="00CE2A78" w:rsidRPr="00CE2A78" w:rsidRDefault="00CE2A78"/>
    <w:sectPr w:rsidR="00CE2A78" w:rsidRPr="00CE2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65DE"/>
    <w:multiLevelType w:val="hybridMultilevel"/>
    <w:tmpl w:val="8B548EBA"/>
    <w:lvl w:ilvl="0" w:tplc="D85E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A22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147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606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83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787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6C0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3E5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04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E5D2A9D"/>
    <w:multiLevelType w:val="hybridMultilevel"/>
    <w:tmpl w:val="FF3AE2DE"/>
    <w:lvl w:ilvl="0" w:tplc="F6D4D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9D4EB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B0C0EB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E209D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7848AB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6A6028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DF09F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862A71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612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B0339"/>
    <w:multiLevelType w:val="hybridMultilevel"/>
    <w:tmpl w:val="8F263962"/>
    <w:lvl w:ilvl="0" w:tplc="DA7C7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CCC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62E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0F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C6D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8F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03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2F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AC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9711E5F"/>
    <w:multiLevelType w:val="hybridMultilevel"/>
    <w:tmpl w:val="B1208492"/>
    <w:lvl w:ilvl="0" w:tplc="66F66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89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6C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843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0B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52A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AB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C6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3E8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3586B15"/>
    <w:multiLevelType w:val="hybridMultilevel"/>
    <w:tmpl w:val="AB0C96A4"/>
    <w:lvl w:ilvl="0" w:tplc="B964E2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EC649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A64F2F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FDC3E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D7095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C9010D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EE62D0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5C8942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9AAC0D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B7"/>
    <w:rsid w:val="001073DE"/>
    <w:rsid w:val="00485DB7"/>
    <w:rsid w:val="006D5C40"/>
    <w:rsid w:val="0099000A"/>
    <w:rsid w:val="00C575C6"/>
    <w:rsid w:val="00CE1F1B"/>
    <w:rsid w:val="00CE2A78"/>
    <w:rsid w:val="00D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B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C40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D5C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B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C40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D5C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8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7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Brunton</dc:creator>
  <cp:lastModifiedBy>User</cp:lastModifiedBy>
  <cp:revision>3</cp:revision>
  <dcterms:created xsi:type="dcterms:W3CDTF">2020-12-11T09:55:00Z</dcterms:created>
  <dcterms:modified xsi:type="dcterms:W3CDTF">2020-12-18T14:24:00Z</dcterms:modified>
</cp:coreProperties>
</file>